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p14">
  <w:body>
    <w:p w:rsidRPr="003C5325" w:rsidR="00516A0F" w:rsidP="128A6B50" w:rsidRDefault="00A869F3" w14:paraId="7B19AC15" w14:textId="453F747F">
      <w:pPr>
        <w:rPr>
          <w:rFonts w:cs="Courier New"/>
          <w:highlight w:val="yellow"/>
        </w:rPr>
      </w:pPr>
      <w:r w:rsidRPr="39E9A210" w:rsidR="00A869F3">
        <w:rPr>
          <w:rStyle w:val="Voimakas"/>
        </w:rPr>
        <w:t>VALKEAKOSKEN KAUPUNKI</w:t>
      </w:r>
      <w:r>
        <w:tab/>
      </w:r>
      <w:r>
        <w:tab/>
      </w:r>
      <w:r w:rsidRPr="39E9A210" w:rsidR="005B6A87">
        <w:rPr>
          <w:rStyle w:val="Voimakas"/>
        </w:rPr>
        <w:t>Pöytäkirja</w:t>
      </w:r>
      <w:r>
        <w:tab/>
      </w:r>
      <w:r>
        <w:tab/>
      </w:r>
      <w:r w:rsidRPr="39E9A210" w:rsidR="00435948">
        <w:rPr>
          <w:rStyle w:val="Voimakas"/>
        </w:rPr>
        <w:t xml:space="preserve">Nro </w:t>
      </w:r>
      <w:r w:rsidRPr="39E9A210" w:rsidR="1DE8598A">
        <w:rPr>
          <w:rStyle w:val="Voimakas"/>
        </w:rPr>
        <w:t>5</w:t>
      </w:r>
      <w:r w:rsidRPr="39E9A210" w:rsidR="00A869F3">
        <w:rPr>
          <w:rStyle w:val="Voimakas"/>
        </w:rPr>
        <w:t>/</w:t>
      </w:r>
      <w:r w:rsidRPr="39E9A210" w:rsidR="00C96220">
        <w:rPr>
          <w:rStyle w:val="Voimakas"/>
        </w:rPr>
        <w:t>2021</w:t>
      </w:r>
      <w:r w:rsidRPr="39E9A210" w:rsidR="00652DCE">
        <w:rPr>
          <w:rStyle w:val="Voimakas"/>
        </w:rPr>
        <w:t xml:space="preserve"> </w:t>
      </w:r>
      <w:r w:rsidRPr="39E9A210" w:rsidR="00435948">
        <w:rPr>
          <w:rStyle w:val="Voimakas"/>
        </w:rPr>
        <w:t>Nuorisovaltuusto</w:t>
      </w:r>
      <w:r>
        <w:tab/>
      </w:r>
      <w:r>
        <w:tab/>
      </w:r>
      <w:r>
        <w:tab/>
      </w:r>
      <w:r w:rsidRPr="39E9A210" w:rsidR="407D5476">
        <w:rPr>
          <w:rStyle w:val="Voimakas"/>
        </w:rPr>
        <w:t>12</w:t>
      </w:r>
      <w:r w:rsidRPr="39E9A210" w:rsidR="4281EA3E">
        <w:rPr>
          <w:rStyle w:val="Voimakas"/>
        </w:rPr>
        <w:t>.</w:t>
      </w:r>
      <w:r w:rsidRPr="39E9A210" w:rsidR="4D3EEE54">
        <w:rPr>
          <w:rStyle w:val="Voimakas"/>
        </w:rPr>
        <w:t>4</w:t>
      </w:r>
      <w:r w:rsidRPr="39E9A210" w:rsidR="4281EA3E">
        <w:rPr>
          <w:rStyle w:val="Voimakas"/>
        </w:rPr>
        <w:t>.</w:t>
      </w:r>
      <w:r w:rsidRPr="39E9A210" w:rsidR="00C96220">
        <w:rPr>
          <w:rStyle w:val="Voimakas"/>
        </w:rPr>
        <w:t>2021</w:t>
      </w:r>
      <w:r>
        <w:tab/>
      </w:r>
      <w:r>
        <w:tab/>
      </w:r>
    </w:p>
    <w:p w:rsidRPr="00EE5E93" w:rsidR="00516A0F" w:rsidP="39E9A210" w:rsidRDefault="00A869F3" w14:paraId="0E095EE7" w14:textId="0C45D015">
      <w:pPr>
        <w:pStyle w:val="Otsikko1"/>
        <w:rPr>
          <w:rFonts w:cs="Courier New"/>
          <w:b w:val="1"/>
          <w:bCs w:val="1"/>
        </w:rPr>
      </w:pPr>
      <w:r w:rsidR="00516A0F">
        <w:rPr/>
        <w:t>NUORISOVALTUUSTON KOKOUS</w:t>
      </w:r>
      <w:r w:rsidR="00A869F3">
        <w:rPr/>
        <w:t xml:space="preserve"> </w:t>
      </w:r>
      <w:r w:rsidR="22D3ED40">
        <w:rPr/>
        <w:t>5</w:t>
      </w:r>
      <w:r w:rsidR="00652DCE">
        <w:rPr/>
        <w:t>/</w:t>
      </w:r>
      <w:r w:rsidR="00C96220">
        <w:rPr/>
        <w:t>2021</w:t>
      </w:r>
      <w:r w:rsidR="02EA5033">
        <w:rPr/>
        <w:t xml:space="preserve"> </w:t>
      </w:r>
    </w:p>
    <w:p w:rsidRPr="00EE5E93" w:rsidR="00516A0F" w:rsidP="39E9A210" w:rsidRDefault="00A869F3" w14:paraId="45F9AB20" w14:textId="087C38CC">
      <w:pPr>
        <w:pStyle w:val="Otsikko1"/>
        <w:rPr>
          <w:rFonts w:cs="Courier New"/>
          <w:b w:val="1"/>
          <w:bCs w:val="1"/>
        </w:rPr>
      </w:pPr>
      <w:r w:rsidRPr="39E9A210" w:rsidR="00A869F3">
        <w:rPr>
          <w:rFonts w:cs="Courier New"/>
          <w:b w:val="1"/>
          <w:bCs w:val="1"/>
        </w:rPr>
        <w:t>Aika</w:t>
      </w:r>
      <w:r w:rsidRPr="39E9A210" w:rsidR="5E17114E">
        <w:rPr>
          <w:rFonts w:cs="Courier New"/>
          <w:b w:val="1"/>
          <w:bCs w:val="1"/>
        </w:rPr>
        <w:t xml:space="preserve"> </w:t>
      </w:r>
      <w:r>
        <w:tab/>
      </w:r>
      <w:r w:rsidRPr="39E9A210" w:rsidR="0F1464B7">
        <w:rPr>
          <w:rFonts w:ascii="Lucida Sans" w:hAnsi="Lucida Sans" w:eastAsia="Lucida Sans" w:cs="Lucida Sans"/>
          <w:b w:val="0"/>
          <w:bCs w:val="0"/>
        </w:rPr>
        <w:t>12.4 klo 17.00</w:t>
      </w:r>
    </w:p>
    <w:p w:rsidR="00A869F3" w:rsidP="39E9A210" w:rsidRDefault="00A869F3" w14:paraId="25A0BA30" w14:textId="01524DE5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ascii="Lucida Sans" w:hAnsi="Lucida Sans" w:eastAsia="Calibri" w:cs="Times New Roman"/>
          <w:b w:val="0"/>
          <w:bCs w:val="0"/>
          <w:sz w:val="22"/>
          <w:szCs w:val="22"/>
        </w:rPr>
      </w:pPr>
      <w:r w:rsidRPr="39E9A210" w:rsidR="00A869F3">
        <w:rPr>
          <w:rFonts w:cs="Courier New"/>
          <w:b w:val="1"/>
          <w:bCs w:val="1"/>
        </w:rPr>
        <w:t>Paikka</w:t>
      </w:r>
      <w:r>
        <w:tab/>
      </w:r>
      <w:r w:rsidRPr="39E9A210" w:rsidR="6ABBCDD3">
        <w:rPr>
          <w:rFonts w:ascii="Lucida Sans" w:hAnsi="Lucida Sans" w:eastAsia="Lucida Sans" w:cs="Lucida Sans"/>
          <w:b w:val="0"/>
          <w:bCs w:val="0"/>
        </w:rPr>
        <w:t>teams</w:t>
      </w:r>
    </w:p>
    <w:p w:rsidRPr="003C5325" w:rsidR="00A27391" w:rsidP="39E9A210" w:rsidRDefault="004D04EE" w14:paraId="669F8E2B" w14:textId="6B5F2970">
      <w:pPr>
        <w:pStyle w:val="Normaali"/>
        <w:ind w:left="1304" w:hanging="1304"/>
        <w:rPr>
          <w:rFonts w:ascii="Lucida Sans" w:hAnsi="Lucida Sans" w:eastAsia="Lucida Sans" w:cs="Lucida Sans"/>
          <w:b w:val="0"/>
          <w:bCs w:val="0"/>
        </w:rPr>
      </w:pPr>
      <w:r w:rsidRPr="3E791709" w:rsidR="004D04EE">
        <w:rPr>
          <w:rFonts w:cs="Courier New"/>
          <w:b w:val="1"/>
          <w:bCs w:val="1"/>
        </w:rPr>
        <w:t>Paikalla</w:t>
      </w:r>
      <w:r>
        <w:tab/>
      </w:r>
      <w:r w:rsidRPr="3E791709" w:rsidR="71690397">
        <w:rPr>
          <w:rFonts w:ascii="Lucida Sans" w:hAnsi="Lucida Sans" w:eastAsia="Lucida Sans" w:cs="Lucida Sans"/>
          <w:b w:val="0"/>
          <w:bCs w:val="0"/>
        </w:rPr>
        <w:t xml:space="preserve">Jenna-Julia Rantala, Nuutti Kurikka, Vilma Hoviniemi, Jussi Helander, </w:t>
      </w:r>
      <w:proofErr w:type="spellStart"/>
      <w:r w:rsidRPr="3E791709" w:rsidR="71690397">
        <w:rPr>
          <w:rFonts w:ascii="Lucida Sans" w:hAnsi="Lucida Sans" w:eastAsia="Lucida Sans" w:cs="Lucida Sans"/>
          <w:b w:val="0"/>
          <w:bCs w:val="0"/>
        </w:rPr>
        <w:t>Mandi</w:t>
      </w:r>
      <w:proofErr w:type="spellEnd"/>
      <w:r w:rsidRPr="3E791709" w:rsidR="71690397">
        <w:rPr>
          <w:rFonts w:ascii="Lucida Sans" w:hAnsi="Lucida Sans" w:eastAsia="Lucida Sans" w:cs="Lucida Sans"/>
          <w:b w:val="0"/>
          <w:bCs w:val="0"/>
        </w:rPr>
        <w:t xml:space="preserve"> Kaura, </w:t>
      </w:r>
      <w:proofErr w:type="spellStart"/>
      <w:r w:rsidRPr="3E791709" w:rsidR="71690397">
        <w:rPr>
          <w:rFonts w:ascii="Lucida Sans" w:hAnsi="Lucida Sans" w:eastAsia="Lucida Sans" w:cs="Lucida Sans"/>
          <w:b w:val="0"/>
          <w:bCs w:val="0"/>
        </w:rPr>
        <w:t>Mimmy</w:t>
      </w:r>
      <w:proofErr w:type="spellEnd"/>
      <w:r w:rsidRPr="3E791709" w:rsidR="71690397">
        <w:rPr>
          <w:rFonts w:ascii="Lucida Sans" w:hAnsi="Lucida Sans" w:eastAsia="Lucida Sans" w:cs="Lucida Sans"/>
          <w:b w:val="0"/>
          <w:bCs w:val="0"/>
        </w:rPr>
        <w:t xml:space="preserve"> Keinänen, Roosa Kukkonen, Elsa Nisula, Victoria </w:t>
      </w:r>
      <w:proofErr w:type="spellStart"/>
      <w:r w:rsidRPr="3E791709" w:rsidR="71690397">
        <w:rPr>
          <w:rFonts w:ascii="Lucida Sans" w:hAnsi="Lucida Sans" w:eastAsia="Lucida Sans" w:cs="Lucida Sans"/>
          <w:b w:val="0"/>
          <w:bCs w:val="0"/>
        </w:rPr>
        <w:t>Remmelg</w:t>
      </w:r>
      <w:proofErr w:type="spellEnd"/>
      <w:r w:rsidRPr="3E791709" w:rsidR="71690397">
        <w:rPr>
          <w:rFonts w:ascii="Lucida Sans" w:hAnsi="Lucida Sans" w:eastAsia="Lucida Sans" w:cs="Lucida Sans"/>
          <w:b w:val="0"/>
          <w:bCs w:val="0"/>
        </w:rPr>
        <w:t>, Pinja</w:t>
      </w:r>
      <w:r w:rsidRPr="3E791709" w:rsidR="1E055BE0">
        <w:rPr>
          <w:rFonts w:ascii="Lucida Sans" w:hAnsi="Lucida Sans" w:eastAsia="Lucida Sans" w:cs="Lucida Sans"/>
          <w:b w:val="0"/>
          <w:bCs w:val="0"/>
        </w:rPr>
        <w:t xml:space="preserve"> Tuominen, Jasmin Rautanen ja Vilja Vänsk</w:t>
      </w:r>
      <w:r w:rsidRPr="3E791709" w:rsidR="51A59BB6">
        <w:rPr>
          <w:rFonts w:ascii="Lucida Sans" w:hAnsi="Lucida Sans" w:eastAsia="Lucida Sans" w:cs="Lucida Sans"/>
          <w:b w:val="0"/>
          <w:bCs w:val="0"/>
        </w:rPr>
        <w:t>ä</w:t>
      </w:r>
    </w:p>
    <w:p w:rsidRPr="003C5325" w:rsidR="004E258D" w:rsidP="39E9A210" w:rsidRDefault="00A27391" w14:paraId="121E079A" w14:textId="37FDDF2B">
      <w:pPr>
        <w:pStyle w:val="Normaali"/>
        <w:bidi w:val="0"/>
        <w:spacing w:before="0" w:beforeAutospacing="off" w:after="200" w:afterAutospacing="off" w:line="259" w:lineRule="auto"/>
        <w:ind w:left="1304" w:right="0" w:hanging="1304"/>
        <w:jc w:val="left"/>
        <w:rPr>
          <w:rFonts w:ascii="Lucida Sans" w:hAnsi="Lucida Sans" w:eastAsia="Calibri" w:cs="Times New Roman"/>
          <w:b w:val="1"/>
          <w:bCs w:val="1"/>
          <w:sz w:val="22"/>
          <w:szCs w:val="22"/>
        </w:rPr>
      </w:pPr>
      <w:r w:rsidRPr="39E9A210" w:rsidR="00A27391">
        <w:rPr>
          <w:rFonts w:cs="Courier New"/>
          <w:b w:val="1"/>
          <w:bCs w:val="1"/>
        </w:rPr>
        <w:t>Poissa</w:t>
      </w:r>
      <w:r>
        <w:tab/>
      </w:r>
      <w:r w:rsidRPr="39E9A210" w:rsidR="2ABD1F30">
        <w:rPr>
          <w:rFonts w:ascii="Lucida Sans" w:hAnsi="Lucida Sans" w:eastAsia="Lucida Sans" w:cs="Lucida Sans"/>
          <w:b w:val="0"/>
          <w:bCs w:val="0"/>
        </w:rPr>
        <w:t>-</w:t>
      </w:r>
      <w:r>
        <w:tab/>
      </w:r>
    </w:p>
    <w:p w:rsidR="00AA6B3C" w:rsidP="39E9A210" w:rsidRDefault="00AA6B3C" w14:paraId="77A324A6" w14:textId="3CC58D66">
      <w:pPr>
        <w:pStyle w:val="Normaali"/>
        <w:bidi w:val="0"/>
        <w:spacing w:before="0" w:beforeAutospacing="off" w:after="200" w:afterAutospacing="off" w:line="259" w:lineRule="auto"/>
        <w:ind w:left="1304" w:right="0" w:hanging="1304"/>
        <w:jc w:val="left"/>
        <w:rPr>
          <w:rFonts w:ascii="Lucida Sans" w:hAnsi="Lucida Sans" w:eastAsia="Calibri" w:cs="Times New Roman"/>
          <w:b w:val="0"/>
          <w:bCs w:val="0"/>
          <w:sz w:val="22"/>
          <w:szCs w:val="22"/>
        </w:rPr>
      </w:pPr>
      <w:r w:rsidRPr="39E9A210" w:rsidR="00AA6B3C">
        <w:rPr>
          <w:rFonts w:cs="Courier New"/>
          <w:b w:val="1"/>
          <w:bCs w:val="1"/>
        </w:rPr>
        <w:t>Nuorisotoimen edustajat</w:t>
      </w:r>
      <w:r>
        <w:tab/>
      </w:r>
      <w:proofErr w:type="spellStart"/>
      <w:r w:rsidRPr="39E9A210" w:rsidR="16B50113">
        <w:rPr>
          <w:rFonts w:ascii="Lucida Sans" w:hAnsi="Lucida Sans" w:eastAsia="Lucida Sans" w:cs="Lucida Sans"/>
          <w:b w:val="0"/>
          <w:bCs w:val="0"/>
        </w:rPr>
        <w:t>Nita</w:t>
      </w:r>
      <w:proofErr w:type="spellEnd"/>
      <w:r w:rsidRPr="39E9A210" w:rsidR="16B50113">
        <w:rPr>
          <w:rFonts w:ascii="Lucida Sans" w:hAnsi="Lucida Sans" w:eastAsia="Lucida Sans" w:cs="Lucida Sans"/>
          <w:b w:val="0"/>
          <w:bCs w:val="0"/>
        </w:rPr>
        <w:t xml:space="preserve"> Käkönen</w:t>
      </w:r>
    </w:p>
    <w:p w:rsidR="004D04EE" w:rsidP="39E9A210" w:rsidRDefault="007E13F7" w14:paraId="4214BCCB" w14:textId="4DA7AD2C">
      <w:pPr>
        <w:pStyle w:val="Pyklt"/>
        <w:widowControl w:val="0"/>
        <w:suppressAutoHyphens/>
        <w:spacing w:before="480" w:line="100" w:lineRule="atLeast"/>
        <w:ind/>
        <w:rPr>
          <w:lang w:eastAsia="fi-FI"/>
        </w:rPr>
      </w:pPr>
      <w:r w:rsidR="005967FC">
        <w:rPr/>
        <w:t>Kokouksen avaus ja päätösvaltaisuus</w:t>
      </w:r>
      <w:r w:rsidR="6823D6C9">
        <w:rPr/>
        <w:t xml:space="preserve"> </w:t>
      </w:r>
    </w:p>
    <w:p w:rsidR="004D04EE" w:rsidP="3923F444" w:rsidRDefault="007E13F7" w14:paraId="3C1F5EA0" w14:textId="19BE236C">
      <w:pPr>
        <w:pStyle w:val="Pyklt"/>
        <w:widowControl w:val="0"/>
        <w:numPr>
          <w:numId w:val="0"/>
        </w:numPr>
        <w:suppressAutoHyphens/>
        <w:spacing w:before="480" w:line="100" w:lineRule="atLeast"/>
        <w:ind w:left="0"/>
        <w:rPr>
          <w:rFonts w:eastAsia="SimSun" w:cs="Courier New"/>
          <w:b w:val="0"/>
          <w:bCs w:val="0"/>
          <w:lang w:eastAsia="fi-FI"/>
        </w:rPr>
      </w:pPr>
      <w:r w:rsidRPr="39E9A210" w:rsidR="007E13F7">
        <w:rPr>
          <w:rFonts w:eastAsia="SimSun" w:cs="Courier New"/>
          <w:b w:val="0"/>
          <w:bCs w:val="0"/>
          <w:lang w:eastAsia="fi-FI"/>
        </w:rPr>
        <w:t>Kokouksen p</w:t>
      </w:r>
      <w:r w:rsidRPr="39E9A210" w:rsidR="004D04EE">
        <w:rPr>
          <w:rFonts w:eastAsia="SimSun" w:cs="Courier New"/>
          <w:b w:val="0"/>
          <w:bCs w:val="0"/>
          <w:lang w:eastAsia="fi-FI"/>
        </w:rPr>
        <w:t>uheenjohtaj</w:t>
      </w:r>
      <w:r w:rsidRPr="39E9A210" w:rsidR="2D0BBC81">
        <w:rPr>
          <w:rFonts w:eastAsia="SimSun" w:cs="Courier New"/>
          <w:b w:val="0"/>
          <w:bCs w:val="0"/>
          <w:lang w:eastAsia="fi-FI"/>
        </w:rPr>
        <w:t xml:space="preserve">a Jenna-Julia Rantala </w:t>
      </w:r>
      <w:r w:rsidRPr="39E9A210" w:rsidR="004D04EE">
        <w:rPr>
          <w:rFonts w:eastAsia="SimSun" w:cs="Courier New"/>
          <w:b w:val="0"/>
          <w:bCs w:val="0"/>
          <w:lang w:eastAsia="fi-FI"/>
        </w:rPr>
        <w:t>avasi kokouksen</w:t>
      </w:r>
      <w:r w:rsidRPr="39E9A210" w:rsidR="00DA6DD1">
        <w:rPr>
          <w:rFonts w:eastAsia="SimSun" w:cs="Courier New"/>
          <w:b w:val="0"/>
          <w:bCs w:val="0"/>
          <w:lang w:eastAsia="fi-FI"/>
        </w:rPr>
        <w:t xml:space="preserve"> klo</w:t>
      </w:r>
      <w:r w:rsidRPr="39E9A210" w:rsidR="004E258D">
        <w:rPr>
          <w:rFonts w:eastAsia="SimSun" w:cs="Courier New"/>
          <w:b w:val="0"/>
          <w:bCs w:val="0"/>
          <w:lang w:eastAsia="fi-FI"/>
        </w:rPr>
        <w:t xml:space="preserve"> </w:t>
      </w:r>
      <w:r w:rsidRPr="39E9A210" w:rsidR="324470BA">
        <w:rPr>
          <w:rFonts w:ascii="Lucida Sans" w:hAnsi="Lucida Sans" w:eastAsia="Lucida Sans" w:cs="Lucida Sans"/>
          <w:b w:val="0"/>
          <w:bCs w:val="0"/>
          <w:lang w:eastAsia="fi-FI"/>
        </w:rPr>
        <w:t>17.00</w:t>
      </w:r>
      <w:r w:rsidRPr="39E9A210" w:rsidR="008E5BDD">
        <w:rPr>
          <w:rFonts w:eastAsia="SimSun" w:cs="Courier New"/>
          <w:b w:val="0"/>
          <w:bCs w:val="0"/>
          <w:lang w:eastAsia="fi-FI"/>
        </w:rPr>
        <w:t>,</w:t>
      </w:r>
      <w:r w:rsidRPr="39E9A210" w:rsidR="004D04EE">
        <w:rPr>
          <w:rFonts w:eastAsia="SimSun" w:cs="Courier New"/>
          <w:b w:val="0"/>
          <w:bCs w:val="0"/>
          <w:lang w:eastAsia="fi-FI"/>
        </w:rPr>
        <w:t xml:space="preserve"> ja </w:t>
      </w:r>
      <w:r w:rsidRPr="39E9A210" w:rsidR="008E5BDD">
        <w:rPr>
          <w:rFonts w:eastAsia="SimSun" w:cs="Courier New"/>
          <w:b w:val="0"/>
          <w:bCs w:val="0"/>
          <w:lang w:eastAsia="fi-FI"/>
        </w:rPr>
        <w:t xml:space="preserve">kokous todettiin </w:t>
      </w:r>
      <w:r w:rsidRPr="39E9A210" w:rsidR="004D04EE">
        <w:rPr>
          <w:rFonts w:eastAsia="SimSun" w:cs="Courier New"/>
          <w:b w:val="0"/>
          <w:bCs w:val="0"/>
          <w:lang w:eastAsia="fi-FI"/>
        </w:rPr>
        <w:t>päätösvaltaiseksi.</w:t>
      </w:r>
    </w:p>
    <w:p w:rsidRPr="003C5325" w:rsidR="00C96220" w:rsidP="00652DCE" w:rsidRDefault="00C96220" w14:paraId="31A733B2" w14:textId="77777777">
      <w:pPr>
        <w:widowControl w:val="0"/>
        <w:suppressAutoHyphens/>
        <w:spacing w:line="100" w:lineRule="atLeast"/>
        <w:rPr>
          <w:rFonts w:eastAsia="SimSun" w:cs="Courier New"/>
          <w:lang w:eastAsia="fi-FI"/>
        </w:rPr>
      </w:pPr>
    </w:p>
    <w:p w:rsidRPr="003C5325" w:rsidR="00CC2185" w:rsidP="00805ADC" w:rsidRDefault="001A34B8" w14:paraId="1A7DFB64" w14:textId="6C51FE2C">
      <w:pPr>
        <w:pStyle w:val="Pyklt"/>
        <w:rPr/>
      </w:pPr>
      <w:r w:rsidR="001A34B8">
        <w:rPr/>
        <w:t>Edellisen kokouksen pöytäkirjan hyväksyminen</w:t>
      </w:r>
    </w:p>
    <w:p w:rsidR="5CBDA6C2" w:rsidP="39E9A210" w:rsidRDefault="5CBDA6C2" w14:paraId="33441A98" w14:textId="01BFD006">
      <w:pPr>
        <w:rPr>
          <w:color w:val="FF0000"/>
        </w:rPr>
      </w:pPr>
      <w:r w:rsidRPr="39E9A210" w:rsidR="00820056">
        <w:rPr>
          <w:rFonts w:cs="Courier New"/>
        </w:rPr>
        <w:t>Edellisen k</w:t>
      </w:r>
      <w:r w:rsidRPr="39E9A210" w:rsidR="009512C0">
        <w:rPr>
          <w:rFonts w:cs="Courier New"/>
        </w:rPr>
        <w:t xml:space="preserve">okouksen </w:t>
      </w:r>
      <w:r w:rsidRPr="39E9A210" w:rsidR="654A0B4E">
        <w:rPr>
          <w:rFonts w:ascii="Lucida Sans" w:hAnsi="Lucida Sans" w:eastAsia="Lucida Sans" w:cs="Lucida Sans"/>
          <w:color w:val="auto"/>
        </w:rPr>
        <w:t>4</w:t>
      </w:r>
      <w:r w:rsidRPr="39E9A210" w:rsidR="009512C0">
        <w:rPr>
          <w:rFonts w:ascii="Lucida Sans" w:hAnsi="Lucida Sans" w:eastAsia="Lucida Sans" w:cs="Lucida Sans"/>
          <w:color w:val="auto"/>
        </w:rPr>
        <w:t>/</w:t>
      </w:r>
      <w:r w:rsidRPr="39E9A210" w:rsidR="0C4E55B3">
        <w:rPr>
          <w:rFonts w:ascii="Lucida Sans" w:hAnsi="Lucida Sans" w:eastAsia="Lucida Sans" w:cs="Lucida Sans"/>
          <w:color w:val="auto"/>
        </w:rPr>
        <w:t>2021</w:t>
      </w:r>
      <w:r w:rsidRPr="39E9A210" w:rsidR="00943753">
        <w:rPr>
          <w:rFonts w:cs="Courier New"/>
        </w:rPr>
        <w:t xml:space="preserve"> pöytäkirja</w:t>
      </w:r>
      <w:r w:rsidRPr="39E9A210" w:rsidR="006120F8">
        <w:rPr>
          <w:rFonts w:cs="Courier New"/>
        </w:rPr>
        <w:t xml:space="preserve"> hyväksyttiin</w:t>
      </w:r>
      <w:r w:rsidRPr="39E9A210" w:rsidR="00856F9B">
        <w:rPr>
          <w:rFonts w:cs="Courier New"/>
        </w:rPr>
        <w:t>.</w:t>
      </w:r>
      <w:r>
        <w:br/>
      </w:r>
      <w:r w:rsidR="008E4ADA">
        <w:rPr/>
        <w:t xml:space="preserve">Nuorisovaltuuston kokouksen </w:t>
      </w:r>
      <w:r w:rsidRPr="39E9A210" w:rsidR="5D2E7333">
        <w:rPr>
          <w:color w:val="auto"/>
        </w:rPr>
        <w:t>5</w:t>
      </w:r>
      <w:r w:rsidRPr="39E9A210" w:rsidR="008E4ADA">
        <w:rPr>
          <w:color w:val="auto"/>
        </w:rPr>
        <w:t>/</w:t>
      </w:r>
      <w:r w:rsidRPr="39E9A210" w:rsidR="79FC6611">
        <w:rPr>
          <w:color w:val="auto"/>
        </w:rPr>
        <w:t>2021</w:t>
      </w:r>
      <w:r w:rsidRPr="39E9A210" w:rsidR="79FC6611">
        <w:rPr>
          <w:color w:val="FF0000"/>
        </w:rPr>
        <w:t xml:space="preserve"> </w:t>
      </w:r>
      <w:r w:rsidR="008E4ADA">
        <w:rPr/>
        <w:t>pöytäkirjan tarkastajiksi valittiin</w:t>
      </w:r>
      <w:r w:rsidR="001B2EC0">
        <w:rPr/>
        <w:t xml:space="preserve"> </w:t>
      </w:r>
      <w:r w:rsidR="0F7289F3">
        <w:rPr/>
        <w:t xml:space="preserve">Victoria </w:t>
      </w:r>
      <w:proofErr w:type="spellStart"/>
      <w:r w:rsidR="0F7289F3">
        <w:rPr/>
        <w:t>Remmelg</w:t>
      </w:r>
      <w:proofErr w:type="spellEnd"/>
      <w:r w:rsidR="21312916">
        <w:rPr/>
        <w:t xml:space="preserve"> </w:t>
      </w:r>
      <w:r w:rsidR="00290C02">
        <w:rPr/>
        <w:t>ja</w:t>
      </w:r>
      <w:r w:rsidR="00801DF6">
        <w:rPr/>
        <w:t xml:space="preserve"> </w:t>
      </w:r>
      <w:r w:rsidR="21B5BCA7">
        <w:rPr/>
        <w:t>Pinja Tuominen</w:t>
      </w:r>
      <w:r w:rsidR="001B2EC0">
        <w:rPr/>
        <w:t xml:space="preserve">. Pöytäkirjan </w:t>
      </w:r>
      <w:bookmarkStart w:name="_GoBack" w:id="0"/>
      <w:bookmarkEnd w:id="0"/>
      <w:r w:rsidR="001B2EC0">
        <w:rPr/>
        <w:t>tarkastajat toimivat tarvittaessa myös ääntenlaskijoina.</w:t>
      </w:r>
      <w:r w:rsidR="4632AFB7">
        <w:rPr/>
        <w:t xml:space="preserve"> </w:t>
      </w:r>
    </w:p>
    <w:p w:rsidR="39E9A210" w:rsidP="39E9A210" w:rsidRDefault="39E9A210" w14:paraId="46EAC4F9" w14:textId="38B924A2">
      <w:pPr>
        <w:pStyle w:val="Normaali"/>
      </w:pPr>
    </w:p>
    <w:p w:rsidR="00516A0F" w:rsidP="00805ADC" w:rsidRDefault="00A62E6E" w14:paraId="25CC06BB" w14:textId="7733E0EB">
      <w:pPr>
        <w:pStyle w:val="Pyklt"/>
        <w:rPr/>
      </w:pPr>
      <w:r w:rsidR="00A62E6E">
        <w:rPr/>
        <w:t>Lautakuntien kuulumiset</w:t>
      </w:r>
    </w:p>
    <w:p w:rsidR="299BE2BB" w:rsidP="39E9A210" w:rsidRDefault="299BE2BB" w14:paraId="45D20379" w14:textId="1809879F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ascii="Lucida Sans" w:hAnsi="Lucida Sans" w:eastAsia="Calibri" w:cs="Times New Roman"/>
          <w:b w:val="0"/>
          <w:bCs w:val="0"/>
          <w:sz w:val="22"/>
          <w:szCs w:val="22"/>
        </w:rPr>
      </w:pPr>
      <w:r w:rsidRPr="39E9A210" w:rsidR="299BE2BB">
        <w:rPr>
          <w:rFonts w:ascii="Lucida Sans" w:hAnsi="Lucida Sans" w:eastAsia="Lucida Sans" w:cs="Lucida Sans"/>
          <w:b w:val="0"/>
          <w:bCs w:val="0"/>
        </w:rPr>
        <w:t>Lautakuntia ei ole ollut.</w:t>
      </w:r>
    </w:p>
    <w:p w:rsidR="00A27391" w:rsidP="00805ADC" w:rsidRDefault="00A62E6E" w14:paraId="510FBE5C" w14:textId="59738EA8">
      <w:pPr>
        <w:pStyle w:val="Pyklt"/>
        <w:rPr/>
      </w:pPr>
      <w:proofErr w:type="spellStart"/>
      <w:r w:rsidR="00A62E6E">
        <w:rPr/>
        <w:t>M</w:t>
      </w:r>
      <w:r w:rsidR="3CB88483">
        <w:rPr/>
        <w:t>a</w:t>
      </w:r>
      <w:r w:rsidR="00A62E6E">
        <w:rPr/>
        <w:t>N</w:t>
      </w:r>
      <w:r w:rsidR="1D89DA94">
        <w:rPr/>
        <w:t>u</w:t>
      </w:r>
      <w:r w:rsidR="00A62E6E">
        <w:rPr/>
        <w:t>:n</w:t>
      </w:r>
      <w:proofErr w:type="spellEnd"/>
      <w:r w:rsidR="00A62E6E">
        <w:rPr/>
        <w:t xml:space="preserve"> kuulumiset</w:t>
      </w:r>
    </w:p>
    <w:p w:rsidR="5C2D3F4D" w:rsidP="39E9A210" w:rsidRDefault="5C2D3F4D" w14:paraId="7B8EA856" w14:textId="624ACE82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proofErr w:type="spellStart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>MaNu</w:t>
      </w:r>
      <w:proofErr w:type="spellEnd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loi </w:t>
      </w:r>
      <w:proofErr w:type="spellStart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>Whatsapp</w:t>
      </w:r>
      <w:proofErr w:type="spellEnd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ryhmän Pirkanmaan </w:t>
      </w:r>
      <w:proofErr w:type="spellStart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>nuvien</w:t>
      </w:r>
      <w:proofErr w:type="spellEnd"/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puheenjohtajille.</w:t>
      </w:r>
      <w:r>
        <w:br/>
      </w:r>
      <w:r w:rsidRPr="39E9A210" w:rsidR="066D91BE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Nuorisovaltuusto sai </w:t>
      </w:r>
      <w:proofErr w:type="spellStart"/>
      <w:r w:rsidRPr="39E9A210" w:rsidR="066D91BE">
        <w:rPr>
          <w:rFonts w:ascii="Lucida Sans" w:hAnsi="Lucida Sans" w:eastAsia="" w:cs="Courier New"/>
          <w:b w:val="1"/>
          <w:bCs w:val="1"/>
          <w:sz w:val="22"/>
          <w:szCs w:val="22"/>
        </w:rPr>
        <w:t>Nuva</w:t>
      </w:r>
      <w:proofErr w:type="spellEnd"/>
      <w:r w:rsidRPr="39E9A210" w:rsidR="066D91BE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ry:ltä materiaalipankin</w:t>
      </w:r>
      <w:r w:rsidRPr="39E9A210" w:rsidR="279F514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. Meidän </w:t>
      </w:r>
      <w:proofErr w:type="spellStart"/>
      <w:r w:rsidRPr="39E9A210" w:rsidR="279F5147">
        <w:rPr>
          <w:rFonts w:ascii="Lucida Sans" w:hAnsi="Lucida Sans" w:eastAsia="" w:cs="Courier New"/>
          <w:b w:val="1"/>
          <w:bCs w:val="1"/>
          <w:sz w:val="22"/>
          <w:szCs w:val="22"/>
        </w:rPr>
        <w:t>nuvan</w:t>
      </w:r>
      <w:proofErr w:type="spellEnd"/>
      <w:r w:rsidRPr="39E9A210" w:rsidR="279F514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kummi Anna </w:t>
      </w:r>
      <w:proofErr w:type="spellStart"/>
      <w:r w:rsidRPr="39E9A210" w:rsidR="279F5147">
        <w:rPr>
          <w:rFonts w:ascii="Lucida Sans" w:hAnsi="Lucida Sans" w:eastAsia="" w:cs="Courier New"/>
          <w:b w:val="1"/>
          <w:bCs w:val="1"/>
          <w:sz w:val="22"/>
          <w:szCs w:val="22"/>
        </w:rPr>
        <w:t>Lindstörm</w:t>
      </w:r>
      <w:proofErr w:type="spellEnd"/>
      <w:r w:rsidRPr="39E9A210" w:rsidR="279F514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on mahdollisesti tulossa vierailulle kokoukseemme.</w:t>
      </w:r>
    </w:p>
    <w:p w:rsidR="5C2D3F4D" w:rsidP="39E9A210" w:rsidRDefault="5C2D3F4D" w14:paraId="28B6AEBD" w14:textId="56DB80E1">
      <w:pPr>
        <w:pStyle w:val="Pykl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Pr="39E9A210" w:rsidR="5C2D3F4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Kouluyhteistyö keväällä 2021  </w:t>
      </w:r>
    </w:p>
    <w:p w:rsidR="7B1791E3" w:rsidP="39E9A210" w:rsidRDefault="7B1791E3" w14:paraId="7CBEDE92" w14:textId="1EFC024F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7B1791E3">
        <w:rPr>
          <w:rFonts w:ascii="Lucida Sans" w:hAnsi="Lucida Sans" w:eastAsia="" w:cs="Courier New"/>
          <w:b w:val="1"/>
          <w:bCs w:val="1"/>
          <w:sz w:val="22"/>
          <w:szCs w:val="22"/>
        </w:rPr>
        <w:t>-Yhteisölliset oppilashuoltoryhmät</w:t>
      </w:r>
      <w:r>
        <w:br/>
      </w:r>
      <w:r w:rsidRPr="39E9A210" w:rsidR="7FD3A932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Naakan ryhmä oli, siihen osallistui </w:t>
      </w:r>
      <w:proofErr w:type="spellStart"/>
      <w:r w:rsidRPr="39E9A210" w:rsidR="7FD3A932">
        <w:rPr>
          <w:rFonts w:ascii="Lucida Sans" w:hAnsi="Lucida Sans" w:eastAsia="" w:cs="Courier New"/>
          <w:b w:val="1"/>
          <w:bCs w:val="1"/>
          <w:sz w:val="22"/>
          <w:szCs w:val="22"/>
        </w:rPr>
        <w:t>Nita</w:t>
      </w:r>
      <w:proofErr w:type="spellEnd"/>
      <w:r w:rsidRPr="39E9A210" w:rsidR="7FD3A932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. Kävimme kokouksessamme läpi </w:t>
      </w:r>
      <w:proofErr w:type="spellStart"/>
      <w:r w:rsidRPr="39E9A210" w:rsidR="7FD3A932">
        <w:rPr>
          <w:rFonts w:ascii="Lucida Sans" w:hAnsi="Lucida Sans" w:eastAsia="" w:cs="Courier New"/>
          <w:b w:val="1"/>
          <w:bCs w:val="1"/>
          <w:sz w:val="22"/>
          <w:szCs w:val="22"/>
        </w:rPr>
        <w:t>Nitan</w:t>
      </w:r>
      <w:proofErr w:type="spellEnd"/>
      <w:r w:rsidRPr="39E9A210" w:rsidR="7FD3A932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muistiinpanot ryhmän tapaamisesta. </w:t>
      </w:r>
      <w:r>
        <w:br/>
      </w:r>
      <w:r w:rsidRPr="39E9A210" w:rsidR="6970651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Seuraavat ryhmät ovat </w:t>
      </w:r>
      <w:proofErr w:type="spellStart"/>
      <w:r w:rsidRPr="39E9A210" w:rsidR="6970651D">
        <w:rPr>
          <w:rFonts w:ascii="Lucida Sans" w:hAnsi="Lucida Sans" w:eastAsia="" w:cs="Courier New"/>
          <w:b w:val="1"/>
          <w:bCs w:val="1"/>
          <w:sz w:val="22"/>
          <w:szCs w:val="22"/>
        </w:rPr>
        <w:t>Roukko</w:t>
      </w:r>
      <w:proofErr w:type="spellEnd"/>
      <w:r w:rsidRPr="39E9A210" w:rsidR="6970651D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28.4, johon osallistuu Nuutti, Elsa ja Victoria. 14.5 Rauhala, johon osallistuu Mimmy.</w:t>
      </w:r>
    </w:p>
    <w:p w:rsidR="39E9A210" w:rsidP="39E9A210" w:rsidRDefault="39E9A210" w14:paraId="142F0FB5" w14:textId="45008FED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>
        <w:br/>
      </w:r>
      <w:r w:rsidRPr="39E9A210" w:rsidR="718BFD38">
        <w:rPr>
          <w:rFonts w:ascii="Lucida Sans" w:hAnsi="Lucida Sans" w:eastAsia="" w:cs="Courier New"/>
          <w:b w:val="1"/>
          <w:bCs w:val="1"/>
          <w:sz w:val="22"/>
          <w:szCs w:val="22"/>
        </w:rPr>
        <w:t>-Eteläisen yhtenäiskoulun suunnittelu</w:t>
      </w:r>
      <w:r>
        <w:br/>
      </w:r>
      <w:r w:rsidRPr="39E9A210" w:rsidR="12586899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Koulun suunnittelua ei ole ollut </w:t>
      </w:r>
      <w:proofErr w:type="spellStart"/>
      <w:r w:rsidRPr="39E9A210" w:rsidR="12586899">
        <w:rPr>
          <w:rFonts w:ascii="Lucida Sans" w:hAnsi="Lucida Sans" w:eastAsia="" w:cs="Courier New"/>
          <w:b w:val="1"/>
          <w:bCs w:val="1"/>
          <w:sz w:val="22"/>
          <w:szCs w:val="22"/>
        </w:rPr>
        <w:t>nuvan</w:t>
      </w:r>
      <w:proofErr w:type="spellEnd"/>
      <w:r w:rsidRPr="39E9A210" w:rsidR="12586899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osalta.</w:t>
      </w:r>
    </w:p>
    <w:p w:rsidR="39E9A210" w:rsidP="39E9A210" w:rsidRDefault="39E9A210" w14:paraId="243F92D3" w14:textId="29F7806E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22A1AEB7" w:rsidP="39E9A210" w:rsidRDefault="22A1AEB7" w14:paraId="32C49619" w14:textId="3F811590">
      <w:pPr>
        <w:pStyle w:val="Pykl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Pr="39E9A210" w:rsidR="22A1AEB7">
        <w:rPr>
          <w:rFonts w:ascii="Lucida Sans" w:hAnsi="Lucida Sans" w:eastAsia="" w:cs="Courier New"/>
          <w:b w:val="1"/>
          <w:bCs w:val="1"/>
          <w:sz w:val="22"/>
          <w:szCs w:val="22"/>
        </w:rPr>
        <w:t>Ilmastomääräraha</w:t>
      </w:r>
    </w:p>
    <w:p w:rsidR="132C856C" w:rsidP="39E9A210" w:rsidRDefault="132C856C" w14:paraId="7A127B62" w14:textId="7239FB2A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132C856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Kokosimme työryhmän johon kuuluu: Jenna-Julia Rantala, Nuutti Kurikka, Elsa Nisula, Vilma </w:t>
      </w:r>
      <w:proofErr w:type="spellStart"/>
      <w:r w:rsidRPr="39E9A210" w:rsidR="132C856C">
        <w:rPr>
          <w:rFonts w:ascii="Lucida Sans" w:hAnsi="Lucida Sans" w:eastAsia="" w:cs="Courier New"/>
          <w:b w:val="1"/>
          <w:bCs w:val="1"/>
          <w:sz w:val="22"/>
          <w:szCs w:val="22"/>
        </w:rPr>
        <w:t>Hovieniemi</w:t>
      </w:r>
      <w:proofErr w:type="spellEnd"/>
      <w:r w:rsidRPr="39E9A210" w:rsidR="132C856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, </w:t>
      </w:r>
      <w:proofErr w:type="spellStart"/>
      <w:r w:rsidRPr="39E9A210" w:rsidR="132C856C">
        <w:rPr>
          <w:rFonts w:ascii="Lucida Sans" w:hAnsi="Lucida Sans" w:eastAsia="" w:cs="Courier New"/>
          <w:b w:val="1"/>
          <w:bCs w:val="1"/>
          <w:sz w:val="22"/>
          <w:szCs w:val="22"/>
        </w:rPr>
        <w:t>Mandi</w:t>
      </w:r>
      <w:proofErr w:type="spellEnd"/>
      <w:r w:rsidRPr="39E9A210" w:rsidR="132C856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Kaura</w:t>
      </w:r>
      <w:r w:rsidRPr="39E9A210" w:rsidR="6053991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ja </w:t>
      </w:r>
      <w:proofErr w:type="spellStart"/>
      <w:r w:rsidRPr="39E9A210" w:rsidR="6053991C">
        <w:rPr>
          <w:rFonts w:ascii="Lucida Sans" w:hAnsi="Lucida Sans" w:eastAsia="" w:cs="Courier New"/>
          <w:b w:val="1"/>
          <w:bCs w:val="1"/>
          <w:sz w:val="22"/>
          <w:szCs w:val="22"/>
        </w:rPr>
        <w:t>Mimmy</w:t>
      </w:r>
      <w:proofErr w:type="spellEnd"/>
      <w:r w:rsidRPr="39E9A210" w:rsidR="6053991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Keinänen. Työryhmä kokoontuu 27.4.</w:t>
      </w:r>
    </w:p>
    <w:p w:rsidR="39E9A210" w:rsidP="39E9A210" w:rsidRDefault="39E9A210" w14:paraId="0EB888FF" w14:textId="2E01AA6C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6053991C" w:rsidP="39E9A210" w:rsidRDefault="6053991C" w14:paraId="656964CB" w14:textId="4CC0B4A6">
      <w:pPr>
        <w:pStyle w:val="Pykl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proofErr w:type="spellStart"/>
      <w:r w:rsidRPr="39E9A210" w:rsidR="6053991C">
        <w:rPr>
          <w:rFonts w:ascii="Lucida Sans" w:hAnsi="Lucida Sans" w:eastAsia="" w:cs="Courier New"/>
          <w:b w:val="1"/>
          <w:bCs w:val="1"/>
          <w:sz w:val="22"/>
          <w:szCs w:val="22"/>
        </w:rPr>
        <w:t>Skullture</w:t>
      </w:r>
      <w:proofErr w:type="spellEnd"/>
      <w:r w:rsidRPr="39E9A210" w:rsidR="6053991C">
        <w:rPr>
          <w:rFonts w:ascii="Lucida Sans" w:hAnsi="Lucida Sans" w:eastAsia="" w:cs="Courier New"/>
          <w:b w:val="1"/>
          <w:bCs w:val="1"/>
          <w:sz w:val="22"/>
          <w:szCs w:val="22"/>
        </w:rPr>
        <w:t>-paneeli</w:t>
      </w:r>
    </w:p>
    <w:p w:rsidR="26FD67A8" w:rsidP="39E9A210" w:rsidRDefault="26FD67A8" w14:paraId="5088AC2D" w14:textId="600A7824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proofErr w:type="spellStart"/>
      <w:r w:rsidRPr="39E9A210" w:rsidR="26FD67A8">
        <w:rPr>
          <w:rFonts w:ascii="Lucida Sans" w:hAnsi="Lucida Sans" w:eastAsia="" w:cs="Courier New"/>
          <w:b w:val="1"/>
          <w:bCs w:val="1"/>
          <w:sz w:val="22"/>
          <w:szCs w:val="22"/>
        </w:rPr>
        <w:t>Skullture</w:t>
      </w:r>
      <w:proofErr w:type="spellEnd"/>
      <w:r w:rsidRPr="39E9A210" w:rsidR="26FD67A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-paneelia ei pidetä normaalisti. Peruutuksen syynä vähäiset vastaukset mahdollisilta panelisteilta ja </w:t>
      </w:r>
      <w:r w:rsidRPr="39E9A210" w:rsidR="31A80F5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useiden peruuttaminen. Paneelina toimii vuoden 2019 </w:t>
      </w:r>
      <w:proofErr w:type="spellStart"/>
      <w:r w:rsidRPr="39E9A210" w:rsidR="31A80F58">
        <w:rPr>
          <w:rFonts w:ascii="Lucida Sans" w:hAnsi="Lucida Sans" w:eastAsia="" w:cs="Courier New"/>
          <w:b w:val="1"/>
          <w:bCs w:val="1"/>
          <w:sz w:val="22"/>
          <w:szCs w:val="22"/>
        </w:rPr>
        <w:t>Skullture</w:t>
      </w:r>
      <w:proofErr w:type="spellEnd"/>
      <w:r w:rsidRPr="39E9A210" w:rsidR="31A80F5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-paneeli, jota leikataan lyhyemmäksi. </w:t>
      </w:r>
    </w:p>
    <w:p w:rsidR="39E9A210" w:rsidP="39E9A210" w:rsidRDefault="39E9A210" w14:paraId="7875E16D" w14:textId="0548FBC6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2C3473C0" w:rsidP="39E9A210" w:rsidRDefault="2C3473C0" w14:paraId="64A82016" w14:textId="7608A936">
      <w:pPr>
        <w:pStyle w:val="Pyklt"/>
        <w:rPr/>
      </w:pPr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>Harrastava Valkeakoski-hanke</w:t>
      </w:r>
    </w:p>
    <w:p w:rsidR="2C3473C0" w:rsidP="39E9A210" w:rsidRDefault="2C3473C0" w14:paraId="745D88A3" w14:textId="148A023F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Puheenjohtajaltamme oli kysytty onko </w:t>
      </w:r>
      <w:proofErr w:type="spellStart"/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>nuvalla</w:t>
      </w:r>
      <w:proofErr w:type="spellEnd"/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tietoa hankkeesta. Wilman kautta tietoa on tullut </w:t>
      </w:r>
      <w:proofErr w:type="spellStart"/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>Roukkolaisille</w:t>
      </w:r>
      <w:proofErr w:type="spellEnd"/>
      <w:r w:rsidRPr="39E9A210" w:rsidR="2C3473C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ja Naakkalaisille hyvin laajasti. </w:t>
      </w:r>
      <w:r w:rsidRPr="39E9A210" w:rsidR="60C99224">
        <w:rPr>
          <w:rFonts w:ascii="Lucida Sans" w:hAnsi="Lucida Sans" w:eastAsia="" w:cs="Courier New"/>
          <w:b w:val="1"/>
          <w:bCs w:val="1"/>
          <w:sz w:val="22"/>
          <w:szCs w:val="22"/>
        </w:rPr>
        <w:t>Kerhoja on järjestetty korona alla pienellä mittakaavalla.</w:t>
      </w:r>
    </w:p>
    <w:p w:rsidR="60C99224" w:rsidP="39E9A210" w:rsidRDefault="60C99224" w14:paraId="58D949F3" w14:textId="7E31E7B3">
      <w:pPr>
        <w:pStyle w:val="Pykl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Pr="39E9A210" w:rsidR="60C99224">
        <w:rPr>
          <w:rFonts w:ascii="Lucida Sans" w:hAnsi="Lucida Sans" w:eastAsia="" w:cs="Courier New"/>
          <w:b w:val="1"/>
          <w:bCs w:val="1"/>
          <w:sz w:val="22"/>
          <w:szCs w:val="22"/>
        </w:rPr>
        <w:t>Tiedoksi ja tulevat asiat</w:t>
      </w:r>
    </w:p>
    <w:p w:rsidR="73E7EBD8" w:rsidP="39E9A210" w:rsidRDefault="73E7EBD8" w14:paraId="3A89669B" w14:textId="052B4560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73E7EBD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Pirkanmaan </w:t>
      </w:r>
      <w:proofErr w:type="spellStart"/>
      <w:r w:rsidRPr="39E9A210" w:rsidR="73E7EBD8">
        <w:rPr>
          <w:rFonts w:ascii="Lucida Sans" w:hAnsi="Lucida Sans" w:eastAsia="" w:cs="Courier New"/>
          <w:b w:val="1"/>
          <w:bCs w:val="1"/>
          <w:sz w:val="22"/>
          <w:szCs w:val="22"/>
        </w:rPr>
        <w:t>nuvien</w:t>
      </w:r>
      <w:proofErr w:type="spellEnd"/>
      <w:r w:rsidRPr="39E9A210" w:rsidR="73E7EBD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yhteisöfoorumia on suunniteltu Kuhmoisiin 8.5. </w:t>
      </w:r>
      <w:r>
        <w:br/>
      </w:r>
      <w:r w:rsidRPr="39E9A210" w:rsidR="4F912E08">
        <w:rPr>
          <w:rFonts w:ascii="Lucida Sans" w:hAnsi="Lucida Sans" w:eastAsia="" w:cs="Courier New"/>
          <w:b w:val="1"/>
          <w:bCs w:val="1"/>
          <w:sz w:val="22"/>
          <w:szCs w:val="22"/>
        </w:rPr>
        <w:t>Ilmastotyöryhmä kokoontuu etänä tai Pultissa 27.4.</w:t>
      </w:r>
      <w:r>
        <w:br/>
      </w:r>
      <w:r w:rsidRPr="39E9A210" w:rsidR="229AA5FB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Ohjaamon esittely etänä 22.4 klo 16.00. </w:t>
      </w:r>
    </w:p>
    <w:p w:rsidRPr="003C5325" w:rsidR="00C96220" w:rsidP="620F5DCA" w:rsidRDefault="00C96220" w14:paraId="475850D9" w14:textId="11BC686A">
      <w:pPr>
        <w:pStyle w:val="Pyklt"/>
        <w:ind/>
        <w:rPr/>
      </w:pPr>
      <w:r w:rsidR="003A6EC1">
        <w:rPr/>
        <w:t xml:space="preserve">Muut </w:t>
      </w:r>
      <w:r w:rsidR="001F759D">
        <w:rPr/>
        <w:t>esille tulevat</w:t>
      </w:r>
      <w:r w:rsidR="003A6EC1">
        <w:rPr/>
        <w:t xml:space="preserve"> asiat</w:t>
      </w:r>
    </w:p>
    <w:p w:rsidR="26C80886" w:rsidP="39E9A210" w:rsidRDefault="26C80886" w14:paraId="6A7D8BA2" w14:textId="7ECA502E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26C80886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Ei muita esille tulevia asioita. </w:t>
      </w:r>
    </w:p>
    <w:p w:rsidR="00411C5D" w:rsidP="00805ADC" w:rsidRDefault="003A6EC1" w14:paraId="3E5047A6" w14:textId="55C46569">
      <w:pPr>
        <w:pStyle w:val="Pyklt"/>
        <w:rPr/>
      </w:pPr>
      <w:r w:rsidR="003A6EC1">
        <w:rPr/>
        <w:t>Seuraavan kokouksen ajankohta</w:t>
      </w:r>
    </w:p>
    <w:p w:rsidR="1AB58AFF" w:rsidP="39E9A210" w:rsidRDefault="1AB58AFF" w14:paraId="2F3831ED" w14:textId="38CE3A77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9E9A210" w:rsidR="1AB58AFF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Seuraava kokous on 10.5 Pultissa, jos rajoitukset sallivat. </w:t>
      </w:r>
    </w:p>
    <w:p w:rsidRPr="003C5325" w:rsidR="00F46108" w:rsidP="00805ADC" w:rsidRDefault="0007705B" w14:paraId="3951CB15" w14:textId="3EE802B1">
      <w:pPr>
        <w:pStyle w:val="Pyklt"/>
        <w:rPr/>
      </w:pPr>
      <w:r w:rsidR="0007705B">
        <w:rPr/>
        <w:t>Kokouksen päättäminen</w:t>
      </w:r>
      <w:r>
        <w:tab/>
      </w:r>
    </w:p>
    <w:p w:rsidR="00F33462" w:rsidP="39E9A210" w:rsidRDefault="00516A0F" w14:paraId="5F6D528F" w14:textId="38542F9B">
      <w:pPr>
        <w:spacing w:after="360"/>
        <w:rPr>
          <w:rFonts w:ascii="Lucida Sans" w:hAnsi="Lucida Sans" w:eastAsia="Lucida Sans" w:cs="Lucida Sans"/>
        </w:rPr>
      </w:pPr>
      <w:r w:rsidRPr="39E9A210" w:rsidR="00516A0F">
        <w:rPr>
          <w:rFonts w:cs="Courier New"/>
        </w:rPr>
        <w:t>Puhee</w:t>
      </w:r>
      <w:r w:rsidRPr="39E9A210" w:rsidR="00A27391">
        <w:rPr>
          <w:rFonts w:cs="Courier New"/>
        </w:rPr>
        <w:t>njohtaja päätti kokouksen klo</w:t>
      </w:r>
      <w:r w:rsidRPr="39E9A210" w:rsidR="071B9287">
        <w:rPr>
          <w:rFonts w:cs="Courier New"/>
        </w:rPr>
        <w:t xml:space="preserve"> </w:t>
      </w:r>
      <w:r w:rsidRPr="39E9A210" w:rsidR="613F8B2C">
        <w:rPr>
          <w:rFonts w:ascii="Lucida Sans" w:hAnsi="Lucida Sans" w:eastAsia="Lucida Sans" w:cs="Lucida Sans"/>
        </w:rPr>
        <w:t>18.21</w:t>
      </w:r>
    </w:p>
    <w:p w:rsidRPr="003C5325" w:rsidR="00B93E5D" w:rsidP="128A6B50" w:rsidRDefault="00B93E5D" w14:paraId="0EA6F1C3" w14:textId="77777777">
      <w:pPr>
        <w:spacing w:after="360"/>
        <w:rPr>
          <w:rFonts w:cs="Courier New"/>
          <w:highlight w:val="yellow"/>
        </w:rPr>
      </w:pPr>
    </w:p>
    <w:p w:rsidRPr="003C5325" w:rsidR="006120F8" w:rsidP="006120F8" w:rsidRDefault="00823A42" w14:paraId="7A6F948F" w14:textId="011F279B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E25A" wp14:editId="046973A7">
                <wp:simplePos x="0" y="0"/>
                <wp:positionH relativeFrom="column">
                  <wp:posOffset>2482215</wp:posOffset>
                </wp:positionH>
                <wp:positionV relativeFrom="paragraph">
                  <wp:posOffset>1609090</wp:posOffset>
                </wp:positionV>
                <wp:extent cx="1799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2245B8E">
              <v:line id="Straight Connector 5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26.7pt" to="337.15pt,126.7pt" w14:anchorId="4C2F4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2C6C" wp14:editId="5C8679F3">
                <wp:simplePos x="0" y="0"/>
                <wp:positionH relativeFrom="column">
                  <wp:posOffset>2482215</wp:posOffset>
                </wp:positionH>
                <wp:positionV relativeFrom="paragraph">
                  <wp:posOffset>701040</wp:posOffset>
                </wp:positionV>
                <wp:extent cx="179959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16D1BE">
              <v:line id="Straight Connector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55.2pt" to="337.15pt,55.2pt" w14:anchorId="5B8DD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CD17" wp14:editId="2E014688">
                <wp:simplePos x="0" y="0"/>
                <wp:positionH relativeFrom="column">
                  <wp:posOffset>2482215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52D989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1.35pt" to="337.15pt,11.35pt" w14:anchorId="27993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317A" wp14:editId="01FB8E6D">
                <wp:simplePos x="0" y="0"/>
                <wp:positionH relativeFrom="column">
                  <wp:posOffset>-2540</wp:posOffset>
                </wp:positionH>
                <wp:positionV relativeFrom="paragraph">
                  <wp:posOffset>2165350</wp:posOffset>
                </wp:positionV>
                <wp:extent cx="1799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0A2190">
  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70.5pt" to="141.5pt,170.5pt" w14:anchorId="4759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D4F" wp14:editId="2A9395D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CADD8A1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5pt,11.35pt" to="141.2pt,11.35pt" w14:anchorId="368E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AozQEAAAMEAAAOAAAAZHJzL2Uyb0RvYy54bWysU01v2zAMvQ/YfxB0X5wU2E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"/>
            </w:pict>
          </mc:Fallback>
        </mc:AlternateContent>
      </w:r>
    </w:p>
    <w:p w:rsidRPr="003C5325" w:rsidR="006120F8" w:rsidP="006120F8" w:rsidRDefault="006120F8" w14:paraId="25A33D9E" w14:textId="2F78899D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027FA00F" w14:textId="4304DE75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B005" wp14:editId="7AE8DD7B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7995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7123403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15pt,11.25pt" to="141.55pt,11.25pt" w14:anchorId="5755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"/>
            </w:pict>
          </mc:Fallback>
        </mc:AlternateContent>
      </w:r>
    </w:p>
    <w:p w:rsidRPr="003C5325" w:rsidR="006120F8" w:rsidP="006120F8" w:rsidRDefault="001B499A" w14:paraId="752C01C3" w14:textId="2C91F33C">
      <w:pPr>
        <w:spacing w:after="0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tab/>
      </w:r>
    </w:p>
    <w:p w:rsidRPr="003C5325" w:rsidR="006120F8" w:rsidP="39E9A210" w:rsidRDefault="006120F8" w14:paraId="344C9D63" w14:textId="0DB97C56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cs="Courier New"/>
        </w:rPr>
      </w:pPr>
      <w:r w:rsidRPr="39E9A210" w:rsidR="67A62190">
        <w:rPr>
          <w:rFonts w:cs="Courier New"/>
        </w:rPr>
        <w:t>Jenna-Julia Rantala</w:t>
      </w:r>
      <w:r>
        <w:tab/>
      </w:r>
      <w:r>
        <w:tab/>
      </w:r>
      <w:r w:rsidRPr="39E9A210" w:rsidR="077381C9">
        <w:rPr>
          <w:rFonts w:cs="Courier New"/>
        </w:rPr>
        <w:t>Nuutti Kurikka</w:t>
      </w:r>
    </w:p>
    <w:p w:rsidRPr="003C5325" w:rsidR="006120F8" w:rsidP="006120F8" w:rsidRDefault="006120F8" w14:paraId="7A3EBFFE" w14:textId="32720901">
      <w:pPr>
        <w:rPr>
          <w:rFonts w:cs="Courier New"/>
        </w:rPr>
      </w:pPr>
    </w:p>
    <w:p w:rsidRPr="003C5325" w:rsidR="006120F8" w:rsidP="006120F8" w:rsidRDefault="006604C7" w14:paraId="54587C17" w14:textId="02D359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FA72" wp14:editId="5285B03E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179959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F0CDA1">
              <v:line id="Straight Connector 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0.85pt" to="141.5pt,10.85pt" w14:anchorId="1E8C6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"/>
            </w:pict>
          </mc:Fallback>
        </mc:AlternateContent>
      </w:r>
    </w:p>
    <w:p w:rsidRPr="003C5325" w:rsidR="006120F8" w:rsidP="006120F8" w:rsidRDefault="006120F8" w14:paraId="619D7245" w14:textId="34416521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70359AD4" w14:textId="334513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D0C2" wp14:editId="6DC71E66">
                <wp:simplePos x="0" y="0"/>
                <wp:positionH relativeFrom="column">
                  <wp:posOffset>2482644</wp:posOffset>
                </wp:positionH>
                <wp:positionV relativeFrom="paragraph">
                  <wp:posOffset>138430</wp:posOffset>
                </wp:positionV>
                <wp:extent cx="179959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EF08934">
              <v:line id="Straight Connector 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5pt,10.9pt" to="337.2pt,10.9pt" w14:anchorId="49D8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"/>
            </w:pict>
          </mc:Fallback>
        </mc:AlternateContent>
      </w:r>
    </w:p>
    <w:p w:rsidR="1DF6C157" w:rsidP="128A6B50" w:rsidRDefault="00B93E5D" w14:paraId="0230E120" w14:textId="6665C6B3">
      <w:pPr>
        <w:spacing w:after="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</w:p>
    <w:p w:rsidR="2EFC0A97" w:rsidP="39E9A210" w:rsidRDefault="2EFC0A97" w14:paraId="3B720F95" w14:textId="087C8F54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Lucida Sans" w:hAnsi="Lucida Sans" w:eastAsia="Calibri" w:cs="Times New Roman"/>
          <w:sz w:val="22"/>
          <w:szCs w:val="22"/>
        </w:rPr>
      </w:pPr>
      <w:r w:rsidRPr="39E9A210" w:rsidR="2EFC0A97">
        <w:rPr>
          <w:rFonts w:cs="Courier New"/>
        </w:rPr>
        <w:t xml:space="preserve">Victoria </w:t>
      </w:r>
      <w:r w:rsidRPr="39E9A210" w:rsidR="2EFC0A97">
        <w:rPr>
          <w:rFonts w:cs="Courier New"/>
        </w:rPr>
        <w:t>Remmelg</w:t>
      </w:r>
      <w:r>
        <w:tab/>
      </w:r>
      <w:r>
        <w:tab/>
      </w:r>
      <w:r w:rsidRPr="39E9A210" w:rsidR="5F234740">
        <w:rPr>
          <w:rFonts w:cs="Courier New"/>
        </w:rPr>
        <w:t>Pinja Tuominen</w:t>
      </w:r>
    </w:p>
    <w:p w:rsidRPr="003C5325" w:rsidR="008A1F7B" w:rsidP="5CBDA6C2" w:rsidRDefault="008A1F7B" w14:paraId="25A735BE" w14:textId="6A179AC5">
      <w:pPr>
        <w:rPr>
          <w:rFonts w:ascii="Lucida Sans" w:hAnsi="Lucida Sans" w:eastAsia="Lucida Sans" w:cs="Lucida Sans"/>
          <w:color w:val="FF0000"/>
        </w:rPr>
      </w:pPr>
      <w:r>
        <w:br/>
      </w:r>
      <w:r>
        <w:br/>
      </w:r>
    </w:p>
    <w:sectPr w:rsidRPr="003C5325" w:rsidR="008A1F7B" w:rsidSect="00C44D83">
      <w:pgSz w:w="11906" w:h="16838" w:orient="portrait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D" w:rsidP="00153401" w:rsidRDefault="00C84C5D" w14:paraId="697AF5B5" w14:textId="77777777">
      <w:pPr>
        <w:spacing w:after="0"/>
      </w:pPr>
      <w:r>
        <w:separator/>
      </w:r>
    </w:p>
  </w:endnote>
  <w:endnote w:type="continuationSeparator" w:id="0">
    <w:p w:rsidR="00C84C5D" w:rsidP="00153401" w:rsidRDefault="00C84C5D" w14:paraId="4E09E85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D" w:rsidP="00153401" w:rsidRDefault="00C84C5D" w14:paraId="473A662D" w14:textId="77777777">
      <w:pPr>
        <w:spacing w:after="0"/>
      </w:pPr>
      <w:r>
        <w:separator/>
      </w:r>
    </w:p>
  </w:footnote>
  <w:footnote w:type="continuationSeparator" w:id="0">
    <w:p w:rsidR="00C84C5D" w:rsidP="00153401" w:rsidRDefault="00C84C5D" w14:paraId="7BDF28A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" w15:restartNumberingAfterBreak="0">
    <w:nsid w:val="51B606B7"/>
    <w:multiLevelType w:val="hybridMultilevel"/>
    <w:tmpl w:val="71AEA938"/>
    <w:lvl w:ilvl="0">
      <w:start w:val="1"/>
      <w:numFmt w:val="decimal"/>
      <w:pStyle w:val="Pyklt"/>
      <w:lvlText w:val="§ %1"/>
      <w:lvlJc w:val="left"/>
      <w:pPr>
        <w:ind w:left="720" w:hanging="360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B0090"/>
    <w:rsid w:val="001B2A2F"/>
    <w:rsid w:val="001B2EC0"/>
    <w:rsid w:val="001B499A"/>
    <w:rsid w:val="001C3C35"/>
    <w:rsid w:val="001C4103"/>
    <w:rsid w:val="001C5532"/>
    <w:rsid w:val="001C6FAD"/>
    <w:rsid w:val="001F33FB"/>
    <w:rsid w:val="001F61E0"/>
    <w:rsid w:val="001F759D"/>
    <w:rsid w:val="00203CF0"/>
    <w:rsid w:val="00205693"/>
    <w:rsid w:val="002086A5"/>
    <w:rsid w:val="00214E19"/>
    <w:rsid w:val="00216ECF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13B1A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31DCE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4481E1"/>
    <w:rsid w:val="0153C47A"/>
    <w:rsid w:val="0214F137"/>
    <w:rsid w:val="02EA5033"/>
    <w:rsid w:val="03B6F691"/>
    <w:rsid w:val="04915989"/>
    <w:rsid w:val="04D207EF"/>
    <w:rsid w:val="053EC883"/>
    <w:rsid w:val="0545F8E1"/>
    <w:rsid w:val="054B3C9A"/>
    <w:rsid w:val="057FCB15"/>
    <w:rsid w:val="063C1BCF"/>
    <w:rsid w:val="066D91BE"/>
    <w:rsid w:val="071B9287"/>
    <w:rsid w:val="077381C9"/>
    <w:rsid w:val="077F3DFF"/>
    <w:rsid w:val="07B56194"/>
    <w:rsid w:val="08B30A4B"/>
    <w:rsid w:val="08C11BCB"/>
    <w:rsid w:val="09372770"/>
    <w:rsid w:val="094BFC38"/>
    <w:rsid w:val="09B44A10"/>
    <w:rsid w:val="09BF627C"/>
    <w:rsid w:val="09FBD4E1"/>
    <w:rsid w:val="0A6694C7"/>
    <w:rsid w:val="0BB0CD9F"/>
    <w:rsid w:val="0BBC9DF6"/>
    <w:rsid w:val="0C359610"/>
    <w:rsid w:val="0C4E55B3"/>
    <w:rsid w:val="0CC70B10"/>
    <w:rsid w:val="0D6892E5"/>
    <w:rsid w:val="0D811D7C"/>
    <w:rsid w:val="0D881F65"/>
    <w:rsid w:val="0DD3F660"/>
    <w:rsid w:val="0DF6E80F"/>
    <w:rsid w:val="0EEB76D4"/>
    <w:rsid w:val="0F1464B7"/>
    <w:rsid w:val="0F7289F3"/>
    <w:rsid w:val="1135CAD9"/>
    <w:rsid w:val="12586899"/>
    <w:rsid w:val="125C38BC"/>
    <w:rsid w:val="128A6B50"/>
    <w:rsid w:val="1294A73D"/>
    <w:rsid w:val="12F41FAE"/>
    <w:rsid w:val="132C856C"/>
    <w:rsid w:val="1696B24C"/>
    <w:rsid w:val="16B50113"/>
    <w:rsid w:val="172377F0"/>
    <w:rsid w:val="18DFBB29"/>
    <w:rsid w:val="19120C16"/>
    <w:rsid w:val="1940DCBE"/>
    <w:rsid w:val="1AB58AFF"/>
    <w:rsid w:val="1BF1F1C2"/>
    <w:rsid w:val="1C8046EC"/>
    <w:rsid w:val="1D0A6188"/>
    <w:rsid w:val="1D89DA94"/>
    <w:rsid w:val="1DD916F1"/>
    <w:rsid w:val="1DE8598A"/>
    <w:rsid w:val="1DF6C157"/>
    <w:rsid w:val="1E055BE0"/>
    <w:rsid w:val="1E936120"/>
    <w:rsid w:val="1F156178"/>
    <w:rsid w:val="20A2B875"/>
    <w:rsid w:val="20B80E95"/>
    <w:rsid w:val="20CCEFB4"/>
    <w:rsid w:val="21312916"/>
    <w:rsid w:val="21985DA5"/>
    <w:rsid w:val="21B5BCA7"/>
    <w:rsid w:val="22609AF1"/>
    <w:rsid w:val="229AA5FB"/>
    <w:rsid w:val="22A1AEB7"/>
    <w:rsid w:val="22BD2022"/>
    <w:rsid w:val="22CEECB3"/>
    <w:rsid w:val="22D3ED40"/>
    <w:rsid w:val="2310CD83"/>
    <w:rsid w:val="2329F5E0"/>
    <w:rsid w:val="2333A65F"/>
    <w:rsid w:val="23B8DAF1"/>
    <w:rsid w:val="24F51AE0"/>
    <w:rsid w:val="255C98D8"/>
    <w:rsid w:val="25BE3E31"/>
    <w:rsid w:val="26C80886"/>
    <w:rsid w:val="26FD67A8"/>
    <w:rsid w:val="279F5147"/>
    <w:rsid w:val="27FEF409"/>
    <w:rsid w:val="284168E9"/>
    <w:rsid w:val="2849E362"/>
    <w:rsid w:val="284E9AD3"/>
    <w:rsid w:val="28BED93C"/>
    <w:rsid w:val="28D80199"/>
    <w:rsid w:val="299BE2BB"/>
    <w:rsid w:val="2A076767"/>
    <w:rsid w:val="2ABD1F30"/>
    <w:rsid w:val="2AD8B83D"/>
    <w:rsid w:val="2AE2E8EB"/>
    <w:rsid w:val="2C3473C0"/>
    <w:rsid w:val="2CA674F2"/>
    <w:rsid w:val="2CD0D826"/>
    <w:rsid w:val="2D0BBC81"/>
    <w:rsid w:val="2D367CE2"/>
    <w:rsid w:val="2EFC0A97"/>
    <w:rsid w:val="2F2075E9"/>
    <w:rsid w:val="2F4BF81A"/>
    <w:rsid w:val="2F9A9E9F"/>
    <w:rsid w:val="300878E8"/>
    <w:rsid w:val="31A80F58"/>
    <w:rsid w:val="3201CEA9"/>
    <w:rsid w:val="324470BA"/>
    <w:rsid w:val="331E8C1B"/>
    <w:rsid w:val="3328D00A"/>
    <w:rsid w:val="33BC28CE"/>
    <w:rsid w:val="3480CE35"/>
    <w:rsid w:val="34B186D7"/>
    <w:rsid w:val="35AA71CF"/>
    <w:rsid w:val="35E3BA51"/>
    <w:rsid w:val="3859FD8C"/>
    <w:rsid w:val="3923F444"/>
    <w:rsid w:val="3984F7FA"/>
    <w:rsid w:val="39BE325D"/>
    <w:rsid w:val="39E9A210"/>
    <w:rsid w:val="3A0E3E00"/>
    <w:rsid w:val="3AC6E1B3"/>
    <w:rsid w:val="3C695686"/>
    <w:rsid w:val="3CB88483"/>
    <w:rsid w:val="3D019A0A"/>
    <w:rsid w:val="3D5E7A3F"/>
    <w:rsid w:val="3E12CA56"/>
    <w:rsid w:val="3E791709"/>
    <w:rsid w:val="3F2FEDFD"/>
    <w:rsid w:val="3FAE9AB7"/>
    <w:rsid w:val="3FDBA3CC"/>
    <w:rsid w:val="405A02F8"/>
    <w:rsid w:val="407D5476"/>
    <w:rsid w:val="40BB8FC1"/>
    <w:rsid w:val="41C13E0E"/>
    <w:rsid w:val="427AB30D"/>
    <w:rsid w:val="4281EA3E"/>
    <w:rsid w:val="43458EE9"/>
    <w:rsid w:val="4381DF00"/>
    <w:rsid w:val="4430D80A"/>
    <w:rsid w:val="447F1EE5"/>
    <w:rsid w:val="45A546E6"/>
    <w:rsid w:val="4632AFB7"/>
    <w:rsid w:val="464D4CCD"/>
    <w:rsid w:val="46FD47C1"/>
    <w:rsid w:val="48CBCC88"/>
    <w:rsid w:val="4950C58C"/>
    <w:rsid w:val="4B1797DD"/>
    <w:rsid w:val="4CD65651"/>
    <w:rsid w:val="4D168485"/>
    <w:rsid w:val="4D3EEE54"/>
    <w:rsid w:val="4D6F3216"/>
    <w:rsid w:val="4DCB98AE"/>
    <w:rsid w:val="4DF2D523"/>
    <w:rsid w:val="4E54E509"/>
    <w:rsid w:val="4EA11A0F"/>
    <w:rsid w:val="4F27D05F"/>
    <w:rsid w:val="4F39AD8E"/>
    <w:rsid w:val="4F5B643E"/>
    <w:rsid w:val="4F912E08"/>
    <w:rsid w:val="5069B054"/>
    <w:rsid w:val="51469D37"/>
    <w:rsid w:val="51A59BB6"/>
    <w:rsid w:val="52184F23"/>
    <w:rsid w:val="523FFA68"/>
    <w:rsid w:val="52740E7A"/>
    <w:rsid w:val="528561E0"/>
    <w:rsid w:val="52BC013F"/>
    <w:rsid w:val="5322A9C2"/>
    <w:rsid w:val="53DBCAC9"/>
    <w:rsid w:val="53F69968"/>
    <w:rsid w:val="546B1F01"/>
    <w:rsid w:val="553B53CB"/>
    <w:rsid w:val="560D69B1"/>
    <w:rsid w:val="56CA094E"/>
    <w:rsid w:val="58F009C3"/>
    <w:rsid w:val="5B9D7A71"/>
    <w:rsid w:val="5BE20BBE"/>
    <w:rsid w:val="5C217E9A"/>
    <w:rsid w:val="5C2D3F4D"/>
    <w:rsid w:val="5C321ED2"/>
    <w:rsid w:val="5C8C3F83"/>
    <w:rsid w:val="5CBDA6C2"/>
    <w:rsid w:val="5D1B35DA"/>
    <w:rsid w:val="5D2E7333"/>
    <w:rsid w:val="5DDCA343"/>
    <w:rsid w:val="5DE68B3E"/>
    <w:rsid w:val="5E17114E"/>
    <w:rsid w:val="5F234740"/>
    <w:rsid w:val="5F6738CD"/>
    <w:rsid w:val="6039E5DD"/>
    <w:rsid w:val="6053991C"/>
    <w:rsid w:val="60C99224"/>
    <w:rsid w:val="60FB1BA8"/>
    <w:rsid w:val="612FF6A4"/>
    <w:rsid w:val="613F8B2C"/>
    <w:rsid w:val="620F5DCA"/>
    <w:rsid w:val="627676AF"/>
    <w:rsid w:val="62ECF0C9"/>
    <w:rsid w:val="6349E125"/>
    <w:rsid w:val="6432BC6A"/>
    <w:rsid w:val="646DE2C1"/>
    <w:rsid w:val="64A00089"/>
    <w:rsid w:val="64F2ABA3"/>
    <w:rsid w:val="654A0B4E"/>
    <w:rsid w:val="65C860E0"/>
    <w:rsid w:val="66121D2C"/>
    <w:rsid w:val="6762DC12"/>
    <w:rsid w:val="67A62190"/>
    <w:rsid w:val="68100A6E"/>
    <w:rsid w:val="6823D6C9"/>
    <w:rsid w:val="683511A0"/>
    <w:rsid w:val="685E201F"/>
    <w:rsid w:val="68DD0D13"/>
    <w:rsid w:val="6930F3EF"/>
    <w:rsid w:val="6970651D"/>
    <w:rsid w:val="69960736"/>
    <w:rsid w:val="69BA8D47"/>
    <w:rsid w:val="69D6C99D"/>
    <w:rsid w:val="6A245C60"/>
    <w:rsid w:val="6AA9EB74"/>
    <w:rsid w:val="6ABBCDD3"/>
    <w:rsid w:val="6ACC65F2"/>
    <w:rsid w:val="6B14122E"/>
    <w:rsid w:val="6B2F9B6E"/>
    <w:rsid w:val="6B4364A5"/>
    <w:rsid w:val="6BC63E41"/>
    <w:rsid w:val="6BD95142"/>
    <w:rsid w:val="6C81964E"/>
    <w:rsid w:val="6DB3DEF6"/>
    <w:rsid w:val="6DD99EB0"/>
    <w:rsid w:val="6FCA0BC9"/>
    <w:rsid w:val="70939A08"/>
    <w:rsid w:val="71690397"/>
    <w:rsid w:val="718BFD38"/>
    <w:rsid w:val="727956B3"/>
    <w:rsid w:val="72E1D826"/>
    <w:rsid w:val="73E7EBD8"/>
    <w:rsid w:val="741CE611"/>
    <w:rsid w:val="754945AA"/>
    <w:rsid w:val="75620018"/>
    <w:rsid w:val="777223AF"/>
    <w:rsid w:val="777DA872"/>
    <w:rsid w:val="7836B2C8"/>
    <w:rsid w:val="7849E0B5"/>
    <w:rsid w:val="78F1B493"/>
    <w:rsid w:val="79601956"/>
    <w:rsid w:val="79BDF1EE"/>
    <w:rsid w:val="79BE0B9C"/>
    <w:rsid w:val="79FC6611"/>
    <w:rsid w:val="7B1791E3"/>
    <w:rsid w:val="7B92BC4E"/>
    <w:rsid w:val="7BD64CAF"/>
    <w:rsid w:val="7C21FC81"/>
    <w:rsid w:val="7CA1FD46"/>
    <w:rsid w:val="7CB854CB"/>
    <w:rsid w:val="7CF3257F"/>
    <w:rsid w:val="7CF5AC5E"/>
    <w:rsid w:val="7D1D51D8"/>
    <w:rsid w:val="7D367A35"/>
    <w:rsid w:val="7D39745D"/>
    <w:rsid w:val="7E09B9F0"/>
    <w:rsid w:val="7FD3A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styleId="Pyklt" w:customStyle="1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cs="Courier New" w:eastAsiaTheme="majorEastAsia"/>
      <w:b/>
      <w:szCs w:val="32"/>
    </w:rPr>
  </w:style>
  <w:style w:type="character" w:styleId="Otsikko1Char" w:customStyle="1">
    <w:name w:val="Otsikko 1 Char"/>
    <w:basedOn w:val="Kappaleenoletusfontti"/>
    <w:link w:val="Otsikko1"/>
    <w:uiPriority w:val="9"/>
    <w:rsid w:val="001A3D08"/>
    <w:rPr>
      <w:rFonts w:ascii="Lucida Sans" w:hAnsi="Lucida Sans" w:eastAsiaTheme="majorEastAsia" w:cstheme="majorBidi"/>
      <w:b/>
      <w:sz w:val="24"/>
      <w:szCs w:val="32"/>
      <w:lang w:eastAsia="en-US"/>
    </w:rPr>
  </w:style>
  <w:style w:type="character" w:styleId="PykltChar" w:customStyle="1">
    <w:name w:val="Pykälät Char"/>
    <w:basedOn w:val="Kappaleenoletusfontti"/>
    <w:link w:val="Pyklt"/>
    <w:rsid w:val="0003042A"/>
    <w:rPr>
      <w:rFonts w:ascii="Lucida Sans" w:hAnsi="Lucida Sans" w:cs="Courier New" w:eastAsiaTheme="majorEastAsia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styleId="Style1" w:customStyle="1">
    <w:name w:val="Style1"/>
    <w:basedOn w:val="Kappaleenoletusfontti"/>
    <w:uiPriority w:val="1"/>
    <w:rsid w:val="00FA51AA"/>
    <w:rPr>
      <w:bdr w:val="none" w:color="auto" w:sz="0" w:space="0"/>
      <w:shd w:val="clear" w:color="auto" w:fill="A6A6A6" w:themeFill="background1" w:themeFillShade="A6"/>
    </w:rPr>
  </w:style>
  <w:style w:type="character" w:styleId="Normaali1" w:customStyle="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styleId="Normaali2" w:customStyle="1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C0717-2A43-4279-9FE8-87E1E97BD7D0}"/>
</file>

<file path=customXml/itemProps4.xml><?xml version="1.0" encoding="utf-8"?>
<ds:datastoreItem xmlns:ds="http://schemas.openxmlformats.org/officeDocument/2006/customXml" ds:itemID="{9DD8899C-5D7B-4043-BCEC-94751C1F2E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0b8948-e8b0-4ea0-92bb-10afbfce2f0c"/>
    <ds:schemaRef ds:uri="http://schemas.microsoft.com/sharepoint/v3"/>
    <ds:schemaRef ds:uri="http://purl.org/dc/terms/"/>
    <ds:schemaRef ds:uri="http://schemas.openxmlformats.org/package/2006/metadata/core-properties"/>
    <ds:schemaRef ds:uri="ed30525a-3e8f-415b-a95f-1e0f7382bd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Valkeakosken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keywords/>
  <cp:lastModifiedBy>Kurikka Nuutti</cp:lastModifiedBy>
  <cp:revision>152</cp:revision>
  <dcterms:created xsi:type="dcterms:W3CDTF">2020-06-25T06:34:00Z</dcterms:created>
  <dcterms:modified xsi:type="dcterms:W3CDTF">2021-04-12T15:51:57Z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